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896A74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896A74" w:rsidRDefault="00C047E8">
                  <w:r>
                    <w:rPr>
                      <w:color w:val="000000"/>
                      <w:sz w:val="28"/>
                      <w:szCs w:val="28"/>
                    </w:rPr>
                    <w:t>Приложение 1</w:t>
                  </w:r>
                </w:p>
                <w:p w:rsidR="00896A74" w:rsidRDefault="00C047E8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896A74" w:rsidRDefault="00C047E8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Янгантауский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сельсовет</w:t>
                  </w:r>
                </w:p>
                <w:p w:rsidR="00896A74" w:rsidRDefault="00C047E8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896A74" w:rsidRDefault="00C047E8"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Салаватский</w:t>
                  </w:r>
                  <w:proofErr w:type="spellEnd"/>
                  <w:r>
                    <w:rPr>
                      <w:color w:val="000000"/>
                      <w:sz w:val="28"/>
                      <w:szCs w:val="28"/>
                    </w:rPr>
                    <w:t xml:space="preserve"> район</w:t>
                  </w:r>
                </w:p>
                <w:p w:rsidR="00896A74" w:rsidRDefault="00C047E8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896A74" w:rsidRDefault="00C047E8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3B5DB2">
                    <w:rPr>
                      <w:color w:val="000000"/>
                      <w:sz w:val="28"/>
                      <w:szCs w:val="28"/>
                    </w:rPr>
                    <w:t>26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декабря 2025 года №</w:t>
                  </w:r>
                  <w:r w:rsidR="0002359B">
                    <w:rPr>
                      <w:color w:val="000000"/>
                      <w:sz w:val="28"/>
                      <w:szCs w:val="28"/>
                    </w:rPr>
                    <w:t xml:space="preserve"> 9</w:t>
                  </w:r>
                  <w:r w:rsidR="003B5DB2">
                    <w:rPr>
                      <w:color w:val="000000"/>
                      <w:sz w:val="28"/>
                      <w:szCs w:val="28"/>
                    </w:rPr>
                    <w:t>6</w:t>
                  </w:r>
                  <w:bookmarkStart w:id="0" w:name="_GoBack"/>
                  <w:bookmarkEnd w:id="0"/>
                </w:p>
              </w:tc>
            </w:tr>
          </w:tbl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  <w:tr w:rsidR="00896A74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96A74" w:rsidRDefault="00896A74">
            <w:pPr>
              <w:spacing w:line="1" w:lineRule="auto"/>
            </w:pPr>
          </w:p>
        </w:tc>
      </w:tr>
    </w:tbl>
    <w:p w:rsidR="00896A74" w:rsidRDefault="00896A74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96A74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финансирования дефицита бюджета сельского поселения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Янгантауский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сельсовет</w:t>
            </w:r>
          </w:p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муниципального района 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Салаватский</w:t>
            </w:r>
            <w:proofErr w:type="spellEnd"/>
            <w:r>
              <w:rPr>
                <w:b/>
                <w:bCs/>
                <w:color w:val="000000"/>
                <w:sz w:val="28"/>
                <w:szCs w:val="28"/>
              </w:rPr>
              <w:t xml:space="preserve"> район Республики Башкортостан</w:t>
            </w:r>
          </w:p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 2026 год и на плановый период 2027 и 2028 годов</w:t>
            </w:r>
          </w:p>
        </w:tc>
      </w:tr>
    </w:tbl>
    <w:p w:rsidR="00896A74" w:rsidRDefault="00896A74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896A74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896A74" w:rsidRDefault="00C047E8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896A74" w:rsidRDefault="00896A74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96A74">
        <w:trPr>
          <w:trHeight w:val="1"/>
          <w:tblHeader/>
        </w:trPr>
        <w:tc>
          <w:tcPr>
            <w:tcW w:w="31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Код группы, подгруппы, статьи и вида источников финансирования дефицита бюджета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55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5952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896A74" w:rsidRDefault="00896A74">
            <w:pPr>
              <w:spacing w:line="1" w:lineRule="auto"/>
            </w:pPr>
          </w:p>
        </w:tc>
      </w:tr>
      <w:tr w:rsidR="00896A74">
        <w:trPr>
          <w:tblHeader/>
        </w:trPr>
        <w:tc>
          <w:tcPr>
            <w:tcW w:w="3118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896A74">
            <w:pPr>
              <w:spacing w:line="1" w:lineRule="auto"/>
            </w:pPr>
          </w:p>
        </w:tc>
        <w:tc>
          <w:tcPr>
            <w:tcW w:w="5500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896A7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896A74" w:rsidRDefault="00896A74">
            <w:pPr>
              <w:spacing w:line="1" w:lineRule="auto"/>
            </w:pPr>
          </w:p>
        </w:tc>
      </w:tr>
    </w:tbl>
    <w:p w:rsidR="00896A74" w:rsidRDefault="00896A74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3096"/>
        <w:gridCol w:w="5461"/>
        <w:gridCol w:w="1971"/>
        <w:gridCol w:w="1971"/>
        <w:gridCol w:w="1971"/>
      </w:tblGrid>
      <w:tr w:rsidR="00896A74" w:rsidTr="00382F12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896A74" w:rsidRDefault="00896A74">
            <w:pPr>
              <w:spacing w:line="1" w:lineRule="auto"/>
            </w:pP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896A74" w:rsidRDefault="00C047E8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896A74" w:rsidRDefault="00896A74">
            <w:pPr>
              <w:spacing w:line="1" w:lineRule="auto"/>
            </w:pPr>
          </w:p>
        </w:tc>
      </w:tr>
      <w:tr w:rsidR="00382F12" w:rsidTr="00382F12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82F12" w:rsidRDefault="00382F12" w:rsidP="00382F12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82F12" w:rsidTr="00382F12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01 00 00 00 00 0000 000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382F12" w:rsidTr="00382F12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01 05 00 00 00 0000 000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382F12" w:rsidTr="00382F12">
        <w:trPr>
          <w:trHeight w:hRule="exact" w:val="374"/>
          <w:tblHeader/>
        </w:trPr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ind w:firstLine="34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01 05 02 01 10 0000 000</w:t>
            </w:r>
          </w:p>
        </w:tc>
        <w:tc>
          <w:tcPr>
            <w:tcW w:w="54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Изменение прочих остатков денежных средств бюджетов муниципальных районов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82F12" w:rsidRDefault="00382F12" w:rsidP="00382F12">
            <w:pPr>
              <w:spacing w:line="36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</w:tbl>
    <w:p w:rsidR="00533740" w:rsidRDefault="00533740"/>
    <w:sectPr w:rsidR="00533740">
      <w:headerReference w:type="default" r:id="rId6"/>
      <w:footerReference w:type="default" r:id="rId7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5934" w:rsidRDefault="009A5934">
      <w:r>
        <w:separator/>
      </w:r>
    </w:p>
  </w:endnote>
  <w:endnote w:type="continuationSeparator" w:id="0">
    <w:p w:rsidR="009A5934" w:rsidRDefault="009A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896A74">
      <w:tc>
        <w:tcPr>
          <w:tcW w:w="14785" w:type="dxa"/>
        </w:tcPr>
        <w:p w:rsidR="00896A74" w:rsidRDefault="00896A74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5934" w:rsidRDefault="009A5934">
      <w:r>
        <w:separator/>
      </w:r>
    </w:p>
  </w:footnote>
  <w:footnote w:type="continuationSeparator" w:id="0">
    <w:p w:rsidR="009A5934" w:rsidRDefault="009A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360"/>
    </w:tblGrid>
    <w:tr w:rsidR="00896A74">
      <w:tc>
        <w:tcPr>
          <w:tcW w:w="14785" w:type="dxa"/>
        </w:tcPr>
        <w:p w:rsidR="00896A74" w:rsidRDefault="00C047E8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end"/>
          </w:r>
        </w:p>
        <w:p w:rsidR="00896A74" w:rsidRDefault="00896A74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14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A74"/>
    <w:rsid w:val="0002359B"/>
    <w:rsid w:val="00382F12"/>
    <w:rsid w:val="003B5DB2"/>
    <w:rsid w:val="003D1449"/>
    <w:rsid w:val="00533740"/>
    <w:rsid w:val="00896A74"/>
    <w:rsid w:val="009A5934"/>
    <w:rsid w:val="00B949AE"/>
    <w:rsid w:val="00C047E8"/>
    <w:rsid w:val="00D21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56549"/>
  <w15:docId w15:val="{FF04082A-ABE7-4D37-BC2C-4E3EF399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User053</dc:creator>
  <dc:description/>
  <cp:lastModifiedBy>Вадим Вагапов</cp:lastModifiedBy>
  <cp:revision>6</cp:revision>
  <dcterms:created xsi:type="dcterms:W3CDTF">2025-12-23T08:19:00Z</dcterms:created>
  <dcterms:modified xsi:type="dcterms:W3CDTF">2025-12-26T04:28:00Z</dcterms:modified>
</cp:coreProperties>
</file>